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1F7D08">
        <w:rPr>
          <w:rFonts w:hint="eastAsia"/>
          <w:sz w:val="28"/>
          <w:szCs w:val="28"/>
        </w:rPr>
        <w:t>8</w:t>
      </w:r>
      <w:r w:rsidRPr="00FD01BE">
        <w:rPr>
          <w:rFonts w:hint="eastAsia"/>
          <w:sz w:val="28"/>
          <w:szCs w:val="28"/>
        </w:rPr>
        <w:t>月</w:t>
      </w:r>
      <w:r w:rsidR="001F7D08">
        <w:rPr>
          <w:rFonts w:hint="eastAsia"/>
          <w:sz w:val="28"/>
          <w:szCs w:val="28"/>
        </w:rPr>
        <w:t>21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1F7D08">
        <w:rPr>
          <w:rFonts w:hint="eastAsia"/>
          <w:sz w:val="28"/>
          <w:szCs w:val="28"/>
        </w:rPr>
        <w:t>8</w:t>
      </w:r>
      <w:r w:rsidR="00C563EE">
        <w:rPr>
          <w:rFonts w:hint="eastAsia"/>
          <w:sz w:val="28"/>
          <w:szCs w:val="28"/>
        </w:rPr>
        <w:t>月</w:t>
      </w:r>
      <w:r w:rsidR="001F7D08">
        <w:rPr>
          <w:rFonts w:hint="eastAsia"/>
          <w:sz w:val="28"/>
          <w:szCs w:val="28"/>
        </w:rPr>
        <w:t>25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  <w:bookmarkStart w:id="0" w:name="_GoBack"/>
      <w:bookmarkEnd w:id="0"/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1F7D08">
        <w:rPr>
          <w:rFonts w:hint="eastAsia"/>
          <w:sz w:val="28"/>
          <w:szCs w:val="28"/>
        </w:rPr>
        <w:t>8</w:t>
      </w:r>
      <w:r w:rsidRPr="00C563EE">
        <w:rPr>
          <w:rFonts w:hint="eastAsia"/>
          <w:sz w:val="28"/>
          <w:szCs w:val="28"/>
        </w:rPr>
        <w:t>月</w:t>
      </w:r>
      <w:r w:rsidR="001F7D08">
        <w:rPr>
          <w:rFonts w:hint="eastAsia"/>
          <w:sz w:val="28"/>
          <w:szCs w:val="28"/>
        </w:rPr>
        <w:t>28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7"/>
        <w:gridCol w:w="558"/>
        <w:gridCol w:w="704"/>
        <w:gridCol w:w="1024"/>
        <w:gridCol w:w="1276"/>
        <w:gridCol w:w="1275"/>
        <w:gridCol w:w="993"/>
        <w:gridCol w:w="567"/>
        <w:gridCol w:w="567"/>
        <w:gridCol w:w="992"/>
        <w:gridCol w:w="1276"/>
      </w:tblGrid>
      <w:tr w:rsidR="005A19B2" w:rsidRPr="00D475AD" w:rsidTr="00D475AD">
        <w:tc>
          <w:tcPr>
            <w:tcW w:w="1117" w:type="dxa"/>
          </w:tcPr>
          <w:p w:rsidR="00313CAD" w:rsidRPr="00D475A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D475AD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58" w:type="dxa"/>
          </w:tcPr>
          <w:p w:rsidR="00313CAD" w:rsidRPr="00D475A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D475A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D475AD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D475A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D475AD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276" w:type="dxa"/>
          </w:tcPr>
          <w:p w:rsidR="00313CAD" w:rsidRPr="00D475A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D475AD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5" w:type="dxa"/>
          </w:tcPr>
          <w:p w:rsidR="00313CAD" w:rsidRPr="00D475A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D475AD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993" w:type="dxa"/>
          </w:tcPr>
          <w:p w:rsidR="005A19B2" w:rsidRPr="00D475A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D475AD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D475AD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D475A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D475AD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D475A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D475AD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D475A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D475AD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276" w:type="dxa"/>
          </w:tcPr>
          <w:p w:rsidR="00313CAD" w:rsidRPr="00D475AD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D475AD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D475AD" w:rsidRPr="00D475AD" w:rsidTr="00D475AD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530302116816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席存英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曲靖开发区乐乐家商店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曲靖开发区西苑小区长兴路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2023-08-25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001715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530302211319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蔡超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云南河豚鲜生科技有限公司曲靖潇湘分公司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云南省曲靖市麒麟区云南省曲靖市麒麟区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潇湘新区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云水湾综合楼商业用房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号房（现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红庙路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27/29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2023-08-22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001707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530302114604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孙云娥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曲靖市麒麟区福来烟店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曲靖市麒麟区南宁街道潇湘社区北园新村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2023-08-25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001711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D475AD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D475AD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条规定</w:t>
            </w:r>
            <w:r w:rsidRPr="00D475AD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530302116376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胡小桃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麒麟区东山镇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新宜佳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云南省曲靖市麒麟区东山镇高家村社区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结米小区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2023-08-21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001699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lastRenderedPageBreak/>
              <w:t>530302116822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徐惠荣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曲靖市麒麟区鑫阳光百货店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金江社区三组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131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2023-08-21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001704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530302120342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欧留云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曲靖市麒麟区壹家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肆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云南省曲靖市麒麟区太和街道永丰路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213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号（紫云雅苑一期）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2023-08-21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001700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530302120343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石国会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曲靖市麒麟区九号食品商铺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曲靖市麒麟区文华街道丰登柳家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坝市场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外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2023-08-21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001705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530302120362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李乔丽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曲靖市麒麟区盈利烟酒店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曲靖市麒麟区文华街道金叶小区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85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2023-08-25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001713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530302120384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张靖青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区桐晨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建宁街道麻黄社区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王姓村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80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（麻黄二村）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2023-08-25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001714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530302120422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徐才能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曲靖市麒麟区华人生活超市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曲靖市麒麟区文华街道建宁东路瑞丰小区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001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2023-08-23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001709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530302120440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罗梅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麒麟区东山东兴商店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云南省曲靖市麒麟区东山镇新村社区新村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339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2023-08-24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001710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530302120483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张顺圆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区顺圆百货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云南省曲靖市麒麟区文华街道办事处丰登社区四组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234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2023-08-25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001717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530302120484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李成富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曲靖市麒麟区招财商店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云南省曲靖市麒麟区三宝街道五联社区老尹村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120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2023-08-22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001706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530302120501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刘建辉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麒麟区东山东升商店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云南省曲靖市麒麟区东山镇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恩洪村委会恩洪小区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182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2023-08-25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001716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530302120514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钱谷仙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曲靖市麒麟区安安经营部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曲靖市麒麟区南宁街道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麟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瑞小区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麟瑞园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17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号（商铺）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2023-08-21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001703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530302120527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张七刚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区裕丰商店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云南省曲靖市麒麟区白石江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街道保渡路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57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2023-08-23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001708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530302120541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关雄丽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曲靖市麒麟区柯宇便利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lastRenderedPageBreak/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lastRenderedPageBreak/>
              <w:t>曲靖市麒麟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金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lastRenderedPageBreak/>
              <w:t>牛社区花柯路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2023-08-21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lastRenderedPageBreak/>
              <w:t>001702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530302121039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代木有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曲靖市麒麟区金牛商店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紫云南路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121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2023-08-21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001701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D475AD" w:rsidRPr="00D475AD" w:rsidTr="00D475AD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530302121072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刘粉惠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区恒泽便利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建宁街道三江大道西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211-5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2023-08-25</w:t>
            </w:r>
          </w:p>
        </w:tc>
        <w:tc>
          <w:tcPr>
            <w:tcW w:w="567" w:type="dxa"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475AD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2023-08-25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5AD" w:rsidRPr="00D475AD" w:rsidRDefault="00D475AD" w:rsidP="00D475AD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D475AD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D475AD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D475AD">
              <w:rPr>
                <w:rFonts w:hint="eastAsia"/>
                <w:color w:val="000000"/>
                <w:sz w:val="15"/>
                <w:szCs w:val="15"/>
              </w:rPr>
              <w:t>001712</w:t>
            </w:r>
            <w:r w:rsidRPr="00D475A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D475AD" w:rsidRPr="00D475AD" w:rsidRDefault="00D475AD" w:rsidP="00D475AD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3F21"/>
    <w:rsid w:val="0004126B"/>
    <w:rsid w:val="00056DA4"/>
    <w:rsid w:val="00064D33"/>
    <w:rsid w:val="0007026D"/>
    <w:rsid w:val="0007483B"/>
    <w:rsid w:val="00082587"/>
    <w:rsid w:val="000A752D"/>
    <w:rsid w:val="000E47D7"/>
    <w:rsid w:val="00127615"/>
    <w:rsid w:val="00183FC4"/>
    <w:rsid w:val="0019080C"/>
    <w:rsid w:val="00193015"/>
    <w:rsid w:val="0019731C"/>
    <w:rsid w:val="001A38E5"/>
    <w:rsid w:val="001D0F58"/>
    <w:rsid w:val="001E3AAA"/>
    <w:rsid w:val="001F1029"/>
    <w:rsid w:val="001F7D08"/>
    <w:rsid w:val="00245148"/>
    <w:rsid w:val="00273376"/>
    <w:rsid w:val="002B269B"/>
    <w:rsid w:val="002C4C49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B5EDF"/>
    <w:rsid w:val="003C092E"/>
    <w:rsid w:val="0042757F"/>
    <w:rsid w:val="00427BCA"/>
    <w:rsid w:val="004350AC"/>
    <w:rsid w:val="00436494"/>
    <w:rsid w:val="004518D4"/>
    <w:rsid w:val="00465BC6"/>
    <w:rsid w:val="00487F4A"/>
    <w:rsid w:val="004E0288"/>
    <w:rsid w:val="00515162"/>
    <w:rsid w:val="005213F4"/>
    <w:rsid w:val="00523432"/>
    <w:rsid w:val="00595907"/>
    <w:rsid w:val="005A19B2"/>
    <w:rsid w:val="005A595B"/>
    <w:rsid w:val="005C2CA0"/>
    <w:rsid w:val="005C3A7F"/>
    <w:rsid w:val="005C75FD"/>
    <w:rsid w:val="005C77D3"/>
    <w:rsid w:val="005E2110"/>
    <w:rsid w:val="005F764A"/>
    <w:rsid w:val="00613A3E"/>
    <w:rsid w:val="00631D5E"/>
    <w:rsid w:val="00637ADC"/>
    <w:rsid w:val="006474A5"/>
    <w:rsid w:val="0065523A"/>
    <w:rsid w:val="006567FC"/>
    <w:rsid w:val="00656A26"/>
    <w:rsid w:val="00671C5B"/>
    <w:rsid w:val="00674BCC"/>
    <w:rsid w:val="00691BE3"/>
    <w:rsid w:val="006A2A08"/>
    <w:rsid w:val="006D39F2"/>
    <w:rsid w:val="006D5C67"/>
    <w:rsid w:val="00701F2D"/>
    <w:rsid w:val="00723D9F"/>
    <w:rsid w:val="00753A64"/>
    <w:rsid w:val="0075654D"/>
    <w:rsid w:val="00757313"/>
    <w:rsid w:val="0076070F"/>
    <w:rsid w:val="007745A6"/>
    <w:rsid w:val="00777B62"/>
    <w:rsid w:val="00781BFB"/>
    <w:rsid w:val="007849EF"/>
    <w:rsid w:val="00785297"/>
    <w:rsid w:val="00791FCF"/>
    <w:rsid w:val="007A5AEF"/>
    <w:rsid w:val="007B233B"/>
    <w:rsid w:val="007D7017"/>
    <w:rsid w:val="007F3679"/>
    <w:rsid w:val="00801D80"/>
    <w:rsid w:val="00816666"/>
    <w:rsid w:val="008213DA"/>
    <w:rsid w:val="0082769A"/>
    <w:rsid w:val="0083007E"/>
    <w:rsid w:val="0085286F"/>
    <w:rsid w:val="0087006E"/>
    <w:rsid w:val="008766BE"/>
    <w:rsid w:val="008A1278"/>
    <w:rsid w:val="008B2802"/>
    <w:rsid w:val="008B6295"/>
    <w:rsid w:val="008C1E0B"/>
    <w:rsid w:val="008E3261"/>
    <w:rsid w:val="008F56E2"/>
    <w:rsid w:val="0093266D"/>
    <w:rsid w:val="00944FC8"/>
    <w:rsid w:val="00946FCF"/>
    <w:rsid w:val="00955D53"/>
    <w:rsid w:val="009755E4"/>
    <w:rsid w:val="00975F80"/>
    <w:rsid w:val="00986B82"/>
    <w:rsid w:val="009B58F0"/>
    <w:rsid w:val="009B7C3B"/>
    <w:rsid w:val="009D21EA"/>
    <w:rsid w:val="009D31C2"/>
    <w:rsid w:val="009E2A21"/>
    <w:rsid w:val="00A03B50"/>
    <w:rsid w:val="00A04287"/>
    <w:rsid w:val="00A06402"/>
    <w:rsid w:val="00A14D2E"/>
    <w:rsid w:val="00A41A09"/>
    <w:rsid w:val="00A96364"/>
    <w:rsid w:val="00AE189F"/>
    <w:rsid w:val="00AF397C"/>
    <w:rsid w:val="00B05801"/>
    <w:rsid w:val="00B12AE4"/>
    <w:rsid w:val="00B3701D"/>
    <w:rsid w:val="00B45E16"/>
    <w:rsid w:val="00BB113B"/>
    <w:rsid w:val="00C32529"/>
    <w:rsid w:val="00C32FBB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4F1F"/>
    <w:rsid w:val="00D40101"/>
    <w:rsid w:val="00D475AD"/>
    <w:rsid w:val="00D857C7"/>
    <w:rsid w:val="00D871FB"/>
    <w:rsid w:val="00D90F86"/>
    <w:rsid w:val="00DA3DE3"/>
    <w:rsid w:val="00DA4807"/>
    <w:rsid w:val="00DB2B75"/>
    <w:rsid w:val="00DC3DC9"/>
    <w:rsid w:val="00DD76BB"/>
    <w:rsid w:val="00E01616"/>
    <w:rsid w:val="00E03709"/>
    <w:rsid w:val="00E40E88"/>
    <w:rsid w:val="00E60EAF"/>
    <w:rsid w:val="00E67A10"/>
    <w:rsid w:val="00E818BD"/>
    <w:rsid w:val="00E85F17"/>
    <w:rsid w:val="00EA7594"/>
    <w:rsid w:val="00EC2222"/>
    <w:rsid w:val="00ED0C92"/>
    <w:rsid w:val="00EE0548"/>
    <w:rsid w:val="00F20CB4"/>
    <w:rsid w:val="00F25A02"/>
    <w:rsid w:val="00F5773C"/>
    <w:rsid w:val="00F62452"/>
    <w:rsid w:val="00F63515"/>
    <w:rsid w:val="00F74A9A"/>
    <w:rsid w:val="00F876C3"/>
    <w:rsid w:val="00F91C8E"/>
    <w:rsid w:val="00F9701A"/>
    <w:rsid w:val="00FB598E"/>
    <w:rsid w:val="00FC200F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5</cp:revision>
  <dcterms:created xsi:type="dcterms:W3CDTF">2023-08-28T01:23:00Z</dcterms:created>
  <dcterms:modified xsi:type="dcterms:W3CDTF">2023-08-28T01:28:00Z</dcterms:modified>
</cp:coreProperties>
</file>